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2B" w:rsidRDefault="00C1092B" w:rsidP="00C1092B">
      <w:pPr>
        <w:spacing w:after="0"/>
        <w:jc w:val="center"/>
        <w:rPr>
          <w:b/>
          <w:sz w:val="28"/>
          <w:szCs w:val="28"/>
        </w:rPr>
      </w:pPr>
    </w:p>
    <w:p w:rsidR="006B7F01" w:rsidRDefault="00D813FA" w:rsidP="00C109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AÇÃO </w:t>
      </w:r>
      <w:r w:rsidR="002466B3">
        <w:rPr>
          <w:b/>
          <w:sz w:val="28"/>
          <w:szCs w:val="28"/>
        </w:rPr>
        <w:t xml:space="preserve">AFC </w:t>
      </w:r>
      <w:r>
        <w:rPr>
          <w:b/>
          <w:sz w:val="28"/>
          <w:szCs w:val="28"/>
        </w:rPr>
        <w:t>2022</w:t>
      </w:r>
      <w:r w:rsidR="00917E4E" w:rsidRPr="00C1092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:rsidR="00C1092B" w:rsidRPr="00C25558" w:rsidRDefault="00C1092B" w:rsidP="00C1092B">
      <w:pPr>
        <w:spacing w:after="0"/>
        <w:jc w:val="center"/>
        <w:rPr>
          <w:i/>
          <w:sz w:val="24"/>
          <w:szCs w:val="24"/>
        </w:rPr>
      </w:pPr>
      <w:r w:rsidRPr="00C25558">
        <w:rPr>
          <w:i/>
          <w:sz w:val="24"/>
          <w:szCs w:val="24"/>
        </w:rPr>
        <w:t>Projeto de Investigação-ação</w:t>
      </w: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4"/>
      </w:tblGrid>
      <w:tr w:rsidR="006B7F01" w:rsidRPr="006B7F01" w:rsidTr="00C25558">
        <w:tc>
          <w:tcPr>
            <w:tcW w:w="14144" w:type="dxa"/>
            <w:shd w:val="clear" w:color="auto" w:fill="D9D9D9" w:themeFill="background1" w:themeFillShade="D9"/>
          </w:tcPr>
          <w:p w:rsidR="006B7F01" w:rsidRDefault="005A481D" w:rsidP="00271DC4">
            <w:pPr>
              <w:rPr>
                <w:b/>
              </w:rPr>
            </w:pPr>
            <w:r w:rsidRPr="006B7F01">
              <w:rPr>
                <w:b/>
              </w:rPr>
              <w:t>UNIDADE ORGÂNICA:</w:t>
            </w:r>
          </w:p>
          <w:p w:rsidR="006B7F01" w:rsidRPr="006B7F01" w:rsidRDefault="006B7F01" w:rsidP="00271DC4">
            <w:pPr>
              <w:rPr>
                <w:b/>
              </w:rPr>
            </w:pPr>
          </w:p>
        </w:tc>
      </w:tr>
    </w:tbl>
    <w:p w:rsidR="006B7F01" w:rsidRDefault="006B7F01" w:rsidP="00917E4E">
      <w:pPr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B7F01" w:rsidTr="004339FA">
        <w:trPr>
          <w:trHeight w:val="547"/>
        </w:trPr>
        <w:tc>
          <w:tcPr>
            <w:tcW w:w="13994" w:type="dxa"/>
            <w:gridSpan w:val="2"/>
          </w:tcPr>
          <w:p w:rsidR="0072148A" w:rsidRDefault="0072148A" w:rsidP="006B7F01">
            <w:pPr>
              <w:rPr>
                <w:b/>
              </w:rPr>
            </w:pPr>
          </w:p>
          <w:p w:rsidR="0072148A" w:rsidRDefault="0072148A" w:rsidP="006B7F01">
            <w:pPr>
              <w:rPr>
                <w:b/>
              </w:rPr>
            </w:pPr>
          </w:p>
          <w:p w:rsidR="006B7F01" w:rsidRPr="00EB5668" w:rsidRDefault="005A481D" w:rsidP="006B7F01">
            <w:r>
              <w:rPr>
                <w:b/>
              </w:rPr>
              <w:t xml:space="preserve">TEMÁTICA (S): </w:t>
            </w:r>
            <w:r w:rsidR="00F33185">
              <w:rPr>
                <w:b/>
              </w:rPr>
              <w:t>P</w:t>
            </w:r>
            <w:r w:rsidR="00D813FA">
              <w:rPr>
                <w:b/>
              </w:rPr>
              <w:t>r</w:t>
            </w:r>
            <w:r w:rsidR="00F33185">
              <w:rPr>
                <w:b/>
              </w:rPr>
              <w:t xml:space="preserve">ioridades </w:t>
            </w:r>
            <w:r w:rsidR="00875EDE">
              <w:t>(Ex: Quais as</w:t>
            </w:r>
            <w:r w:rsidR="00B049B0" w:rsidRPr="008A30A9">
              <w:t xml:space="preserve"> prioridade da UO para 20</w:t>
            </w:r>
            <w:r w:rsidR="00D813FA">
              <w:t>22</w:t>
            </w:r>
            <w:r w:rsidR="00B049B0" w:rsidRPr="008A30A9">
              <w:t>-202</w:t>
            </w:r>
            <w:r w:rsidR="00D813FA">
              <w:t>3</w:t>
            </w:r>
            <w:r w:rsidR="00F33185">
              <w:t xml:space="preserve"> neste momento</w:t>
            </w:r>
            <w:r w:rsidR="00B049B0" w:rsidRPr="008A30A9">
              <w:t>,</w:t>
            </w:r>
            <w:r w:rsidR="002A109A">
              <w:t xml:space="preserve"> </w:t>
            </w:r>
            <w:r w:rsidR="00B049B0" w:rsidRPr="008A30A9">
              <w:t xml:space="preserve">no âmbito do </w:t>
            </w:r>
            <w:proofErr w:type="spellStart"/>
            <w:r w:rsidR="009D0822">
              <w:t>Projeto</w:t>
            </w:r>
            <w:proofErr w:type="spellEnd"/>
            <w:r w:rsidR="009D0822">
              <w:t xml:space="preserve"> Educativo/</w:t>
            </w:r>
            <w:r w:rsidR="00B049B0" w:rsidRPr="008A30A9">
              <w:t>Plano de Melhoria</w:t>
            </w:r>
            <w:r w:rsidRPr="008A30A9">
              <w:t>/</w:t>
            </w:r>
            <w:r w:rsidR="00875EDE">
              <w:t>Plano 21/23 escola+</w:t>
            </w:r>
            <w:r w:rsidR="002A109A">
              <w:t>,</w:t>
            </w:r>
            <w:r w:rsidRPr="008A30A9">
              <w:t xml:space="preserve"> </w:t>
            </w:r>
            <w:r w:rsidR="00706BB4">
              <w:t>Monitorização da AFC/Educação Inclusiva</w:t>
            </w:r>
            <w:r w:rsidR="00524254">
              <w:t>/CD</w:t>
            </w:r>
            <w:r w:rsidR="00186013">
              <w:t>…</w:t>
            </w:r>
            <w:r w:rsidR="00B049B0" w:rsidRPr="008A30A9">
              <w:t>)</w:t>
            </w:r>
          </w:p>
          <w:p w:rsidR="006F0FF4" w:rsidRDefault="006F0FF4" w:rsidP="006B7F01">
            <w:pPr>
              <w:rPr>
                <w:b/>
              </w:rPr>
            </w:pPr>
          </w:p>
          <w:p w:rsidR="006B7F01" w:rsidRPr="00EE437E" w:rsidRDefault="006B7F01" w:rsidP="00EE437E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</w:p>
          <w:p w:rsidR="006B7F01" w:rsidRDefault="006B7F01" w:rsidP="006B7F01">
            <w:pPr>
              <w:rPr>
                <w:b/>
              </w:rPr>
            </w:pPr>
          </w:p>
        </w:tc>
      </w:tr>
      <w:tr w:rsidR="006B7F01" w:rsidTr="004339FA">
        <w:trPr>
          <w:trHeight w:val="547"/>
        </w:trPr>
        <w:tc>
          <w:tcPr>
            <w:tcW w:w="13994" w:type="dxa"/>
            <w:gridSpan w:val="2"/>
          </w:tcPr>
          <w:p w:rsidR="00B049B0" w:rsidRDefault="00B049B0" w:rsidP="006B7F01">
            <w:pPr>
              <w:rPr>
                <w:b/>
              </w:rPr>
            </w:pPr>
          </w:p>
          <w:p w:rsidR="006F0FF4" w:rsidRPr="008A30A9" w:rsidRDefault="00C1092B" w:rsidP="005A481D">
            <w:r>
              <w:rPr>
                <w:b/>
              </w:rPr>
              <w:t>QUESTÃO/ÕES DE INVESTIGAÇÃO</w:t>
            </w:r>
            <w:r w:rsidR="005A481D">
              <w:rPr>
                <w:b/>
              </w:rPr>
              <w:t xml:space="preserve">: </w:t>
            </w:r>
            <w:r w:rsidR="009D0822">
              <w:rPr>
                <w:b/>
              </w:rPr>
              <w:t>O que queremos saber/ melhorar?</w:t>
            </w:r>
            <w:r w:rsidR="00B049B0" w:rsidRPr="008A30A9">
              <w:t>(E</w:t>
            </w:r>
            <w:r w:rsidR="006B7F01" w:rsidRPr="008A30A9">
              <w:t>x: Como p</w:t>
            </w:r>
            <w:r w:rsidR="005A481D" w:rsidRPr="008A30A9">
              <w:t>odere</w:t>
            </w:r>
            <w:r w:rsidR="00BE558E">
              <w:t>m</w:t>
            </w:r>
            <w:r w:rsidR="00F33185">
              <w:t>o</w:t>
            </w:r>
            <w:r w:rsidR="00BE558E">
              <w:t>s</w:t>
            </w:r>
            <w:r w:rsidR="005A481D" w:rsidRPr="008A30A9">
              <w:t xml:space="preserve"> promover a consistência das práticas de </w:t>
            </w:r>
            <w:r w:rsidR="00701FA1">
              <w:t>coadjuvação/</w:t>
            </w:r>
            <w:r w:rsidR="00B5725B">
              <w:t>avaliação pedagógica</w:t>
            </w:r>
            <w:r w:rsidR="00701FA1">
              <w:t>/diferenciação pedagógica/</w:t>
            </w:r>
            <w:proofErr w:type="spellStart"/>
            <w:r w:rsidR="00701FA1">
              <w:t>mentorias</w:t>
            </w:r>
            <w:proofErr w:type="spellEnd"/>
            <w:r w:rsidR="00F33185">
              <w:t xml:space="preserve">/ </w:t>
            </w:r>
            <w:r w:rsidR="00B5725B">
              <w:t>recuperação das aprendizagens</w:t>
            </w:r>
            <w:r w:rsidR="005A481D" w:rsidRPr="008A30A9">
              <w:t>?</w:t>
            </w:r>
            <w:r w:rsidR="00C20C09">
              <w:t xml:space="preserve"> </w:t>
            </w:r>
            <w:r w:rsidR="00BE558E">
              <w:t xml:space="preserve">Como poderemos monitorizar a qualidade do impacto das medidas </w:t>
            </w:r>
            <w:proofErr w:type="gramStart"/>
            <w:r w:rsidR="00BE558E">
              <w:t>implementadas</w:t>
            </w:r>
            <w:r w:rsidR="00875EDE">
              <w:t xml:space="preserve"> ?</w:t>
            </w:r>
            <w:r w:rsidR="005A481D" w:rsidRPr="008A30A9">
              <w:t>...</w:t>
            </w:r>
            <w:proofErr w:type="gramEnd"/>
            <w:r w:rsidR="005A481D" w:rsidRPr="008A30A9">
              <w:t>)</w:t>
            </w:r>
          </w:p>
          <w:p w:rsidR="006F0FF4" w:rsidRDefault="006F0FF4" w:rsidP="00192AE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</w:p>
          <w:p w:rsidR="00C1092B" w:rsidRPr="006F0FF4" w:rsidRDefault="00C1092B" w:rsidP="00192AE5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</w:p>
          <w:p w:rsidR="006B7F01" w:rsidRDefault="006B7F01" w:rsidP="006B7F01">
            <w:pPr>
              <w:rPr>
                <w:b/>
              </w:rPr>
            </w:pPr>
          </w:p>
          <w:p w:rsidR="006B7F01" w:rsidRDefault="006B7F01" w:rsidP="006B7F01">
            <w:pPr>
              <w:rPr>
                <w:b/>
              </w:rPr>
            </w:pPr>
          </w:p>
          <w:p w:rsidR="006B7F01" w:rsidRDefault="006B7F01" w:rsidP="006B7F01">
            <w:pPr>
              <w:rPr>
                <w:b/>
              </w:rPr>
            </w:pPr>
          </w:p>
          <w:p w:rsidR="006B7F01" w:rsidRDefault="006B7F01" w:rsidP="006B7F01">
            <w:pPr>
              <w:rPr>
                <w:b/>
              </w:rPr>
            </w:pPr>
          </w:p>
        </w:tc>
      </w:tr>
      <w:tr w:rsidR="006B7F01" w:rsidTr="004339FA">
        <w:trPr>
          <w:trHeight w:val="547"/>
        </w:trPr>
        <w:tc>
          <w:tcPr>
            <w:tcW w:w="13994" w:type="dxa"/>
            <w:gridSpan w:val="2"/>
          </w:tcPr>
          <w:p w:rsidR="00B049B0" w:rsidRDefault="00B049B0" w:rsidP="006B7F01">
            <w:pPr>
              <w:rPr>
                <w:b/>
              </w:rPr>
            </w:pPr>
          </w:p>
          <w:p w:rsidR="006B7F01" w:rsidRPr="008A30A9" w:rsidRDefault="005A481D" w:rsidP="006B7F01">
            <w:r>
              <w:rPr>
                <w:b/>
              </w:rPr>
              <w:t xml:space="preserve">ESTRATÉGIAS: </w:t>
            </w:r>
            <w:r w:rsidR="004339FA">
              <w:rPr>
                <w:b/>
              </w:rPr>
              <w:t xml:space="preserve">o que gostaríamos/poderíamos experimentar </w:t>
            </w:r>
            <w:r w:rsidR="00875EDE">
              <w:t>(Ex: Experimentar</w:t>
            </w:r>
            <w:r w:rsidR="00B049B0" w:rsidRPr="008A30A9">
              <w:t xml:space="preserve"> dinâmicas </w:t>
            </w:r>
            <w:r w:rsidR="00B5725B">
              <w:t>colaborativas/</w:t>
            </w:r>
            <w:r w:rsidR="00B049B0" w:rsidRPr="008A30A9">
              <w:t>de observação interpares</w:t>
            </w:r>
            <w:r w:rsidR="00875EDE">
              <w:t xml:space="preserve">; </w:t>
            </w:r>
            <w:r w:rsidR="00701FA1">
              <w:t xml:space="preserve">desenvolver </w:t>
            </w:r>
            <w:proofErr w:type="spellStart"/>
            <w:r w:rsidR="00701FA1">
              <w:t>mini-projetos</w:t>
            </w:r>
            <w:proofErr w:type="spellEnd"/>
            <w:r w:rsidR="00701FA1">
              <w:t xml:space="preserve"> de investigação-</w:t>
            </w:r>
            <w:proofErr w:type="spellStart"/>
            <w:r w:rsidR="00701FA1">
              <w:t>ação</w:t>
            </w:r>
            <w:proofErr w:type="spellEnd"/>
            <w:r w:rsidR="009D0822">
              <w:t xml:space="preserve">; atribuir um papel mais </w:t>
            </w:r>
            <w:proofErr w:type="spellStart"/>
            <w:r w:rsidR="009D0822">
              <w:t>ativo</w:t>
            </w:r>
            <w:proofErr w:type="spellEnd"/>
            <w:r w:rsidR="009D0822">
              <w:t xml:space="preserve"> a</w:t>
            </w:r>
            <w:r w:rsidR="00875EDE">
              <w:t>os alunos na avaliação pedagógica</w:t>
            </w:r>
            <w:r w:rsidR="00D813FA">
              <w:t xml:space="preserve"> e na gestão da sua aprendizagem</w:t>
            </w:r>
            <w:r w:rsidRPr="008A30A9">
              <w:t>…</w:t>
            </w:r>
            <w:r w:rsidR="00B049B0" w:rsidRPr="008A30A9">
              <w:t>)</w:t>
            </w:r>
          </w:p>
          <w:p w:rsidR="006F0FF4" w:rsidRDefault="006F0FF4" w:rsidP="006B7F01">
            <w:pPr>
              <w:rPr>
                <w:b/>
              </w:rPr>
            </w:pPr>
          </w:p>
          <w:p w:rsidR="006F0FF4" w:rsidRDefault="006F0FF4" w:rsidP="00192AE5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</w:p>
          <w:p w:rsidR="006F0FF4" w:rsidRPr="00C1092B" w:rsidRDefault="006F0FF4" w:rsidP="00192AE5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</w:p>
          <w:p w:rsidR="006F0FF4" w:rsidRDefault="006F0FF4" w:rsidP="006B7F01">
            <w:pPr>
              <w:rPr>
                <w:b/>
              </w:rPr>
            </w:pPr>
          </w:p>
          <w:p w:rsidR="006F0FF4" w:rsidRDefault="006F0FF4" w:rsidP="006B7F01">
            <w:pPr>
              <w:rPr>
                <w:b/>
              </w:rPr>
            </w:pPr>
          </w:p>
          <w:p w:rsidR="004339FA" w:rsidRDefault="004339FA" w:rsidP="006B7F01">
            <w:pPr>
              <w:rPr>
                <w:b/>
              </w:rPr>
            </w:pPr>
          </w:p>
          <w:p w:rsidR="00B5725B" w:rsidRDefault="00B5725B" w:rsidP="006B7F01">
            <w:pPr>
              <w:rPr>
                <w:b/>
              </w:rPr>
            </w:pPr>
            <w:bookmarkStart w:id="0" w:name="_GoBack"/>
            <w:bookmarkEnd w:id="0"/>
          </w:p>
        </w:tc>
      </w:tr>
      <w:tr w:rsidR="005A481D" w:rsidTr="004339FA">
        <w:tc>
          <w:tcPr>
            <w:tcW w:w="13994" w:type="dxa"/>
            <w:gridSpan w:val="2"/>
          </w:tcPr>
          <w:p w:rsidR="005A481D" w:rsidRPr="005A481D" w:rsidRDefault="00C1092B">
            <w:p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5A481D" w:rsidRPr="005A481D">
              <w:rPr>
                <w:b/>
              </w:rPr>
              <w:t>ECURSOS:</w:t>
            </w:r>
            <w:r w:rsidR="004339FA">
              <w:rPr>
                <w:b/>
              </w:rPr>
              <w:t xml:space="preserve"> Que recursos físicos e humanos temos disponíveis? </w:t>
            </w:r>
          </w:p>
          <w:p w:rsidR="005A481D" w:rsidRDefault="005A481D" w:rsidP="00192AE5"/>
          <w:p w:rsidR="00192AE5" w:rsidRDefault="00192AE5" w:rsidP="00C951D6">
            <w:pPr>
              <w:pStyle w:val="PargrafodaLista"/>
              <w:numPr>
                <w:ilvl w:val="0"/>
                <w:numId w:val="5"/>
              </w:numPr>
            </w:pPr>
          </w:p>
        </w:tc>
      </w:tr>
      <w:tr w:rsidR="004339FA" w:rsidTr="009C561B">
        <w:tc>
          <w:tcPr>
            <w:tcW w:w="6997" w:type="dxa"/>
          </w:tcPr>
          <w:p w:rsidR="004339FA" w:rsidRDefault="004339FA">
            <w:pPr>
              <w:rPr>
                <w:b/>
              </w:rPr>
            </w:pPr>
          </w:p>
          <w:p w:rsidR="004339FA" w:rsidRPr="004339FA" w:rsidRDefault="004339FA" w:rsidP="004339FA">
            <w:pPr>
              <w:pStyle w:val="PargrafodaLista"/>
              <w:rPr>
                <w:b/>
              </w:rPr>
            </w:pPr>
            <w:r>
              <w:rPr>
                <w:b/>
              </w:rPr>
              <w:t>POTENCIALIDADES ESPERADAS:</w:t>
            </w:r>
          </w:p>
          <w:p w:rsidR="004339FA" w:rsidRDefault="004339FA" w:rsidP="004339FA">
            <w:pPr>
              <w:pStyle w:val="PargrafodaLista"/>
              <w:rPr>
                <w:b/>
              </w:rPr>
            </w:pPr>
          </w:p>
          <w:p w:rsidR="004339FA" w:rsidRPr="00192AE5" w:rsidRDefault="004339FA" w:rsidP="004339FA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</w:p>
          <w:p w:rsidR="004339FA" w:rsidRDefault="004339FA">
            <w:pPr>
              <w:rPr>
                <w:b/>
              </w:rPr>
            </w:pPr>
          </w:p>
        </w:tc>
        <w:tc>
          <w:tcPr>
            <w:tcW w:w="6997" w:type="dxa"/>
          </w:tcPr>
          <w:p w:rsidR="004339FA" w:rsidRDefault="004339FA">
            <w:p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  <w:r>
              <w:rPr>
                <w:b/>
              </w:rPr>
              <w:t>CONSTRANGIMENTOS ESPERADOS:</w:t>
            </w:r>
          </w:p>
          <w:p w:rsidR="004339FA" w:rsidRDefault="004339FA">
            <w:pPr>
              <w:rPr>
                <w:b/>
              </w:rPr>
            </w:pPr>
          </w:p>
          <w:p w:rsidR="004339FA" w:rsidRDefault="004339FA" w:rsidP="004339FA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</w:p>
          <w:p w:rsidR="004339FA" w:rsidRDefault="004339FA" w:rsidP="004339FA">
            <w:pPr>
              <w:rPr>
                <w:b/>
              </w:rPr>
            </w:pPr>
          </w:p>
          <w:p w:rsidR="004339FA" w:rsidRPr="004339FA" w:rsidRDefault="004339FA" w:rsidP="004339FA">
            <w:pPr>
              <w:rPr>
                <w:b/>
              </w:rPr>
            </w:pPr>
          </w:p>
        </w:tc>
      </w:tr>
      <w:tr w:rsidR="005A481D" w:rsidTr="004339FA">
        <w:tc>
          <w:tcPr>
            <w:tcW w:w="13994" w:type="dxa"/>
            <w:gridSpan w:val="2"/>
          </w:tcPr>
          <w:p w:rsidR="005A481D" w:rsidRPr="005A481D" w:rsidRDefault="005A481D">
            <w:pPr>
              <w:rPr>
                <w:b/>
              </w:rPr>
            </w:pPr>
            <w:r w:rsidRPr="005A481D">
              <w:rPr>
                <w:b/>
              </w:rPr>
              <w:t>AVALIAÇÃO DA(S) ESTRATÉGIA(S):</w:t>
            </w:r>
          </w:p>
          <w:p w:rsidR="005A481D" w:rsidRDefault="005A481D"/>
          <w:p w:rsidR="005A481D" w:rsidRDefault="005A481D"/>
          <w:p w:rsidR="005A481D" w:rsidRDefault="005A481D"/>
          <w:p w:rsidR="005A481D" w:rsidRDefault="005A481D"/>
          <w:p w:rsidR="005A481D" w:rsidRDefault="005A481D"/>
          <w:p w:rsidR="005A481D" w:rsidRDefault="005A481D"/>
          <w:p w:rsidR="005A481D" w:rsidRDefault="005A481D"/>
          <w:p w:rsidR="005A481D" w:rsidRDefault="005A481D"/>
          <w:p w:rsidR="005A481D" w:rsidRDefault="005A481D"/>
        </w:tc>
      </w:tr>
      <w:tr w:rsidR="008A30A9" w:rsidTr="004339FA">
        <w:tc>
          <w:tcPr>
            <w:tcW w:w="13994" w:type="dxa"/>
            <w:gridSpan w:val="2"/>
          </w:tcPr>
          <w:p w:rsidR="008A30A9" w:rsidRDefault="008A30A9">
            <w:pPr>
              <w:rPr>
                <w:b/>
              </w:rPr>
            </w:pPr>
            <w:r>
              <w:rPr>
                <w:b/>
              </w:rPr>
              <w:t>NOTAS:</w:t>
            </w:r>
          </w:p>
          <w:p w:rsidR="008A30A9" w:rsidRDefault="008A30A9">
            <w:pPr>
              <w:rPr>
                <w:b/>
              </w:rPr>
            </w:pPr>
          </w:p>
          <w:p w:rsidR="008A30A9" w:rsidRDefault="008A30A9">
            <w:pPr>
              <w:rPr>
                <w:b/>
              </w:rPr>
            </w:pPr>
          </w:p>
          <w:p w:rsidR="008A30A9" w:rsidRDefault="008A30A9">
            <w:pPr>
              <w:rPr>
                <w:b/>
              </w:rPr>
            </w:pPr>
          </w:p>
          <w:p w:rsidR="008A30A9" w:rsidRDefault="008A30A9">
            <w:pPr>
              <w:rPr>
                <w:b/>
              </w:rPr>
            </w:pPr>
          </w:p>
          <w:p w:rsidR="00B54077" w:rsidRDefault="00B54077">
            <w:pPr>
              <w:rPr>
                <w:b/>
              </w:rPr>
            </w:pPr>
          </w:p>
          <w:p w:rsidR="00B54077" w:rsidRDefault="00B54077">
            <w:pPr>
              <w:rPr>
                <w:b/>
              </w:rPr>
            </w:pPr>
          </w:p>
          <w:p w:rsidR="00B54077" w:rsidRDefault="00B54077">
            <w:pPr>
              <w:rPr>
                <w:b/>
              </w:rPr>
            </w:pPr>
          </w:p>
          <w:p w:rsidR="00B54077" w:rsidRDefault="00B54077">
            <w:pPr>
              <w:rPr>
                <w:b/>
              </w:rPr>
            </w:pPr>
          </w:p>
          <w:p w:rsidR="008A30A9" w:rsidRPr="005A481D" w:rsidRDefault="008A30A9">
            <w:pPr>
              <w:rPr>
                <w:b/>
              </w:rPr>
            </w:pPr>
          </w:p>
        </w:tc>
      </w:tr>
    </w:tbl>
    <w:p w:rsidR="00BB17BB" w:rsidRDefault="00BB17BB"/>
    <w:sectPr w:rsidR="00BB17BB" w:rsidSect="00C1092B">
      <w:headerReference w:type="default" r:id="rId8"/>
      <w:footerReference w:type="default" r:id="rId9"/>
      <w:pgSz w:w="16838" w:h="11906" w:orient="landscape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21" w:rsidRDefault="000E3F21" w:rsidP="00DE28A9">
      <w:pPr>
        <w:spacing w:after="0" w:line="240" w:lineRule="auto"/>
      </w:pPr>
      <w:r>
        <w:separator/>
      </w:r>
    </w:p>
  </w:endnote>
  <w:endnote w:type="continuationSeparator" w:id="0">
    <w:p w:rsidR="000E3F21" w:rsidRDefault="000E3F21" w:rsidP="00DE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B" w:rsidRDefault="00FA1D8B" w:rsidP="00FA1D8B">
    <w:pPr>
      <w:pStyle w:val="Rodap"/>
      <w:jc w:val="right"/>
    </w:pPr>
    <w:r>
      <w:rPr>
        <w:rFonts w:cstheme="minorHAnsi"/>
      </w:rPr>
      <w:t>©</w:t>
    </w:r>
    <w:r w:rsidR="008046EF">
      <w:t xml:space="preserve">Isabel </w:t>
    </w:r>
    <w:r w:rsidR="00BB17BB">
      <w:t>Sandra Fernandes</w:t>
    </w:r>
    <w:r>
      <w:t xml:space="preserve"> (Representante AFC)</w:t>
    </w:r>
  </w:p>
  <w:p w:rsidR="005A481D" w:rsidRDefault="005A48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21" w:rsidRDefault="000E3F21" w:rsidP="00DE28A9">
      <w:pPr>
        <w:spacing w:after="0" w:line="240" w:lineRule="auto"/>
      </w:pPr>
      <w:r>
        <w:separator/>
      </w:r>
    </w:p>
  </w:footnote>
  <w:footnote w:type="continuationSeparator" w:id="0">
    <w:p w:rsidR="000E3F21" w:rsidRDefault="000E3F21" w:rsidP="00DE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B" w:rsidRDefault="006C56F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4464ED1" wp14:editId="684A5E66">
          <wp:simplePos x="0" y="0"/>
          <wp:positionH relativeFrom="column">
            <wp:posOffset>8058785</wp:posOffset>
          </wp:positionH>
          <wp:positionV relativeFrom="paragraph">
            <wp:posOffset>-132715</wp:posOffset>
          </wp:positionV>
          <wp:extent cx="1383665" cy="566420"/>
          <wp:effectExtent l="0" t="0" r="6985" b="5080"/>
          <wp:wrapTight wrapText="bothSides">
            <wp:wrapPolygon edited="0">
              <wp:start x="0" y="0"/>
              <wp:lineTo x="0" y="21067"/>
              <wp:lineTo x="21412" y="21067"/>
              <wp:lineTo x="21412" y="0"/>
              <wp:lineTo x="0" y="0"/>
            </wp:wrapPolygon>
          </wp:wrapTight>
          <wp:docPr id="1" name="Imagem 1" descr="https://www.dge.mec.pt/sites/default/files/styles/slider_homepage_701x287/public/logoescolamaisme.jpg?itok=Un3zyO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dge.mec.pt/sites/default/files/styles/slider_homepage_701x287/public/logoescolamaisme.jpg?itok=Un3zyOp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3358530" wp14:editId="47435588">
          <wp:simplePos x="0" y="0"/>
          <wp:positionH relativeFrom="column">
            <wp:posOffset>6167120</wp:posOffset>
          </wp:positionH>
          <wp:positionV relativeFrom="paragraph">
            <wp:posOffset>-256540</wp:posOffset>
          </wp:positionV>
          <wp:extent cx="1476375" cy="819150"/>
          <wp:effectExtent l="0" t="0" r="9525" b="0"/>
          <wp:wrapTight wrapText="bothSides">
            <wp:wrapPolygon edited="0">
              <wp:start x="0" y="0"/>
              <wp:lineTo x="0" y="21098"/>
              <wp:lineTo x="21461" y="21098"/>
              <wp:lineTo x="21461" y="0"/>
              <wp:lineTo x="0" y="0"/>
            </wp:wrapPolygon>
          </wp:wrapTight>
          <wp:docPr id="12" name="Imagem 12" descr="Resultado de imagem para logo autonomia e flexibilidade curri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m para logo autonomia e flexibilidade curricul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D352D1A" wp14:editId="7C103175">
          <wp:simplePos x="0" y="0"/>
          <wp:positionH relativeFrom="column">
            <wp:posOffset>3253105</wp:posOffset>
          </wp:positionH>
          <wp:positionV relativeFrom="paragraph">
            <wp:posOffset>-132715</wp:posOffset>
          </wp:positionV>
          <wp:extent cx="2162175" cy="542925"/>
          <wp:effectExtent l="0" t="0" r="9525" b="9525"/>
          <wp:wrapTight wrapText="bothSides">
            <wp:wrapPolygon edited="0">
              <wp:start x="0" y="0"/>
              <wp:lineTo x="0" y="21221"/>
              <wp:lineTo x="21505" y="21221"/>
              <wp:lineTo x="21505" y="0"/>
              <wp:lineTo x="0" y="0"/>
            </wp:wrapPolygon>
          </wp:wrapTight>
          <wp:docPr id="15" name="Imagem 15" descr="Resultado de imagem para log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sultado de imagem para logo d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725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DA96E00" wp14:editId="17EDD96F">
          <wp:simplePos x="0" y="0"/>
          <wp:positionH relativeFrom="column">
            <wp:posOffset>500380</wp:posOffset>
          </wp:positionH>
          <wp:positionV relativeFrom="paragraph">
            <wp:posOffset>-46990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18" name="Imagem 18" descr="C:\Users\CFSM\Desktop\CFAE\Logo_CF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FSM\Desktop\CFAE\Logo_CFS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2"/>
      </v:shape>
    </w:pict>
  </w:numPicBullet>
  <w:abstractNum w:abstractNumId="0">
    <w:nsid w:val="540C2083"/>
    <w:multiLevelType w:val="hybridMultilevel"/>
    <w:tmpl w:val="70FCE3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032F"/>
    <w:multiLevelType w:val="hybridMultilevel"/>
    <w:tmpl w:val="BFE06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4651"/>
    <w:multiLevelType w:val="hybridMultilevel"/>
    <w:tmpl w:val="F7CACBEE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0524"/>
    <w:multiLevelType w:val="hybridMultilevel"/>
    <w:tmpl w:val="A152621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51DD"/>
    <w:multiLevelType w:val="hybridMultilevel"/>
    <w:tmpl w:val="86586B3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143B4"/>
    <w:multiLevelType w:val="hybridMultilevel"/>
    <w:tmpl w:val="193C8038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E"/>
    <w:rsid w:val="0003666F"/>
    <w:rsid w:val="00052B63"/>
    <w:rsid w:val="00062B42"/>
    <w:rsid w:val="000C2C25"/>
    <w:rsid w:val="000E3F21"/>
    <w:rsid w:val="001729FF"/>
    <w:rsid w:val="00186013"/>
    <w:rsid w:val="00192AE5"/>
    <w:rsid w:val="001F4B82"/>
    <w:rsid w:val="002466B3"/>
    <w:rsid w:val="002A109A"/>
    <w:rsid w:val="00313839"/>
    <w:rsid w:val="00392AC3"/>
    <w:rsid w:val="004339FA"/>
    <w:rsid w:val="00516945"/>
    <w:rsid w:val="00524254"/>
    <w:rsid w:val="00542E0A"/>
    <w:rsid w:val="005643DD"/>
    <w:rsid w:val="00572E35"/>
    <w:rsid w:val="00592513"/>
    <w:rsid w:val="005A481D"/>
    <w:rsid w:val="006B7F01"/>
    <w:rsid w:val="006C56FA"/>
    <w:rsid w:val="006D41D6"/>
    <w:rsid w:val="006F0FF4"/>
    <w:rsid w:val="006F2F6D"/>
    <w:rsid w:val="00701FA1"/>
    <w:rsid w:val="00706BB4"/>
    <w:rsid w:val="0072148A"/>
    <w:rsid w:val="00760560"/>
    <w:rsid w:val="00762B3B"/>
    <w:rsid w:val="00771725"/>
    <w:rsid w:val="008046EF"/>
    <w:rsid w:val="008124D0"/>
    <w:rsid w:val="00843842"/>
    <w:rsid w:val="00875EDE"/>
    <w:rsid w:val="008A30A9"/>
    <w:rsid w:val="008A54D3"/>
    <w:rsid w:val="00917E4E"/>
    <w:rsid w:val="00926C47"/>
    <w:rsid w:val="0095641D"/>
    <w:rsid w:val="009D0822"/>
    <w:rsid w:val="009E2173"/>
    <w:rsid w:val="00AD6997"/>
    <w:rsid w:val="00B049B0"/>
    <w:rsid w:val="00B31274"/>
    <w:rsid w:val="00B54077"/>
    <w:rsid w:val="00B5725B"/>
    <w:rsid w:val="00BB17BB"/>
    <w:rsid w:val="00BE558E"/>
    <w:rsid w:val="00C1092B"/>
    <w:rsid w:val="00C20C09"/>
    <w:rsid w:val="00C25558"/>
    <w:rsid w:val="00C951D6"/>
    <w:rsid w:val="00CA51E3"/>
    <w:rsid w:val="00D17A3B"/>
    <w:rsid w:val="00D60898"/>
    <w:rsid w:val="00D813FA"/>
    <w:rsid w:val="00DE01F3"/>
    <w:rsid w:val="00DE28A9"/>
    <w:rsid w:val="00E174AE"/>
    <w:rsid w:val="00EB5668"/>
    <w:rsid w:val="00EC3462"/>
    <w:rsid w:val="00EE437E"/>
    <w:rsid w:val="00F33185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0FF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E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2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E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28A9"/>
  </w:style>
  <w:style w:type="paragraph" w:styleId="Rodap">
    <w:name w:val="footer"/>
    <w:basedOn w:val="Normal"/>
    <w:link w:val="RodapCarcter"/>
    <w:uiPriority w:val="99"/>
    <w:unhideWhenUsed/>
    <w:rsid w:val="00DE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0FF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E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2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E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28A9"/>
  </w:style>
  <w:style w:type="paragraph" w:styleId="Rodap">
    <w:name w:val="footer"/>
    <w:basedOn w:val="Normal"/>
    <w:link w:val="RodapCarcter"/>
    <w:uiPriority w:val="99"/>
    <w:unhideWhenUsed/>
    <w:rsid w:val="00DE2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CFSM</dc:creator>
  <cp:lastModifiedBy>CFSM</cp:lastModifiedBy>
  <cp:revision>2</cp:revision>
  <cp:lastPrinted>2022-10-18T08:57:00Z</cp:lastPrinted>
  <dcterms:created xsi:type="dcterms:W3CDTF">2023-01-17T13:54:00Z</dcterms:created>
  <dcterms:modified xsi:type="dcterms:W3CDTF">2023-01-17T13:54:00Z</dcterms:modified>
</cp:coreProperties>
</file>